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2D" w:rsidRPr="005C39A9" w:rsidRDefault="00086C2D" w:rsidP="00086C2D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>
        <w:rPr>
          <w:rFonts w:asciiTheme="minorHAnsi" w:hAnsiTheme="minorHAnsi" w:cstheme="minorHAnsi"/>
          <w:sz w:val="23"/>
          <w:szCs w:val="23"/>
        </w:rPr>
        <w:t>24.01.2022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086C2D" w:rsidRDefault="00086C2D" w:rsidP="00086C2D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086C2D" w:rsidRDefault="00086C2D" w:rsidP="00086C2D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86C2D" w:rsidRPr="005C39A9" w:rsidRDefault="00086C2D" w:rsidP="00086C2D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086C2D" w:rsidRPr="005C39A9" w:rsidRDefault="00086C2D" w:rsidP="00086C2D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086C2D" w:rsidRDefault="00086C2D" w:rsidP="00086C2D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086C2D" w:rsidRDefault="00086C2D" w:rsidP="00086C2D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86C2D" w:rsidRPr="005C39A9" w:rsidRDefault="00086C2D" w:rsidP="00086C2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24.01.2022</w:t>
      </w:r>
      <w:r>
        <w:rPr>
          <w:rFonts w:asciiTheme="minorHAnsi" w:hAnsiTheme="minorHAnsi" w:cstheme="minorHAnsi"/>
          <w:sz w:val="23"/>
          <w:szCs w:val="23"/>
        </w:rPr>
        <w:t xml:space="preserve">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– </w:t>
      </w:r>
      <w:r>
        <w:rPr>
          <w:rFonts w:asciiTheme="minorHAnsi" w:hAnsiTheme="minorHAnsi" w:cstheme="minorHAnsi"/>
          <w:sz w:val="23"/>
          <w:szCs w:val="23"/>
        </w:rPr>
        <w:t xml:space="preserve">Blanka </w:t>
      </w:r>
      <w:proofErr w:type="spellStart"/>
      <w:r>
        <w:rPr>
          <w:rFonts w:asciiTheme="minorHAnsi" w:hAnsiTheme="minorHAnsi" w:cstheme="minorHAnsi"/>
          <w:sz w:val="23"/>
          <w:szCs w:val="23"/>
        </w:rPr>
        <w:t>Lorbiecka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5,16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</w:t>
      </w:r>
      <w:r>
        <w:rPr>
          <w:rFonts w:asciiTheme="minorHAnsi" w:hAnsiTheme="minorHAnsi" w:cstheme="minorHAnsi"/>
          <w:sz w:val="23"/>
          <w:szCs w:val="23"/>
        </w:rPr>
        <w:t xml:space="preserve">  Ewa Lica 5,14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VI – brak uczniów spełniających kryteria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VII – brak uczniów spełniających kryteria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– </w:t>
      </w:r>
      <w:r>
        <w:rPr>
          <w:rFonts w:asciiTheme="minorHAnsi" w:hAnsiTheme="minorHAnsi" w:cstheme="minorHAnsi"/>
          <w:sz w:val="23"/>
          <w:szCs w:val="23"/>
        </w:rPr>
        <w:t>Agata Narloch 5,08</w:t>
      </w:r>
    </w:p>
    <w:p w:rsidR="00086C2D" w:rsidRPr="005C39A9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Zamiast ucznia klasy VII wybrano kolejnego ucznia z najwyższą średnią w szkole, tj. </w:t>
      </w:r>
      <w:r>
        <w:rPr>
          <w:rFonts w:asciiTheme="minorHAnsi" w:hAnsiTheme="minorHAnsi" w:cstheme="minorHAnsi"/>
          <w:sz w:val="23"/>
          <w:szCs w:val="23"/>
        </w:rPr>
        <w:t xml:space="preserve">Jankę </w:t>
      </w:r>
      <w:proofErr w:type="spellStart"/>
      <w:r>
        <w:rPr>
          <w:rFonts w:asciiTheme="minorHAnsi" w:hAnsiTheme="minorHAnsi" w:cstheme="minorHAnsi"/>
          <w:sz w:val="23"/>
          <w:szCs w:val="23"/>
        </w:rPr>
        <w:t>Sowisło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z klasy VIII a ze średnią 5,08, a za ucznia klasy VI</w:t>
      </w:r>
      <w:r>
        <w:rPr>
          <w:rFonts w:asciiTheme="minorHAnsi" w:hAnsiTheme="minorHAnsi" w:cstheme="minorHAnsi"/>
          <w:sz w:val="23"/>
          <w:szCs w:val="23"/>
        </w:rPr>
        <w:t xml:space="preserve"> – </w:t>
      </w:r>
      <w:r>
        <w:rPr>
          <w:rFonts w:asciiTheme="minorHAnsi" w:hAnsiTheme="minorHAnsi" w:cstheme="minorHAnsi"/>
          <w:sz w:val="23"/>
          <w:szCs w:val="23"/>
        </w:rPr>
        <w:t>Antoninę Pietrzak z klasy IV a ze średnią 5,00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086C2D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086C2D" w:rsidRPr="005C39A9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086C2D" w:rsidRPr="005C39A9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086C2D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086C2D" w:rsidRPr="005C39A9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086C2D" w:rsidRPr="005C39A9" w:rsidRDefault="00086C2D" w:rsidP="00086C2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086C2D" w:rsidRDefault="00086C2D" w:rsidP="00086C2D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86C2D" w:rsidRDefault="00086C2D" w:rsidP="00086C2D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86C2D" w:rsidRDefault="00086C2D" w:rsidP="00086C2D"/>
    <w:p w:rsidR="00C31B67" w:rsidRDefault="00C31B67"/>
    <w:sectPr w:rsidR="00C3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2D"/>
    <w:rsid w:val="00086C2D"/>
    <w:rsid w:val="00C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BB83"/>
  <w15:chartTrackingRefBased/>
  <w15:docId w15:val="{9D386A07-2408-41FE-86C4-9449EE7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2022-01-24T13:36:00Z</dcterms:created>
  <dcterms:modified xsi:type="dcterms:W3CDTF">2022-01-24T13:40:00Z</dcterms:modified>
</cp:coreProperties>
</file>