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8B" w:rsidRPr="005A7875" w:rsidRDefault="004E058B" w:rsidP="005A34C0">
      <w:pPr>
        <w:jc w:val="center"/>
        <w:rPr>
          <w:sz w:val="28"/>
          <w:szCs w:val="28"/>
        </w:rPr>
      </w:pPr>
      <w:r w:rsidRPr="005A7875">
        <w:rPr>
          <w:rFonts w:eastAsia="Times New Roman"/>
          <w:b/>
          <w:bCs/>
          <w:sz w:val="28"/>
          <w:szCs w:val="28"/>
          <w:lang w:eastAsia="pl-PL"/>
        </w:rPr>
        <w:t>Przydział sal lekcyjnych</w:t>
      </w:r>
    </w:p>
    <w:p w:rsidR="004E058B" w:rsidRPr="005A7875" w:rsidRDefault="004E058B" w:rsidP="005A34C0">
      <w:pPr>
        <w:jc w:val="center"/>
        <w:rPr>
          <w:sz w:val="28"/>
          <w:szCs w:val="28"/>
        </w:rPr>
      </w:pPr>
    </w:p>
    <w:p w:rsidR="004E058B" w:rsidRPr="005A7875" w:rsidRDefault="004E058B" w:rsidP="005A34C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454" w:type="dxa"/>
        <w:tblLook w:val="04A0"/>
      </w:tblPr>
      <w:tblGrid>
        <w:gridCol w:w="1781"/>
        <w:gridCol w:w="3969"/>
        <w:gridCol w:w="3084"/>
      </w:tblGrid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KLASA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WYCHOWAWCA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SALA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1A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mgr Józefa </w:t>
            </w:r>
            <w:proofErr w:type="spellStart"/>
            <w:r w:rsidRPr="005A7875">
              <w:rPr>
                <w:sz w:val="28"/>
                <w:szCs w:val="28"/>
              </w:rPr>
              <w:t>Szwajdych</w:t>
            </w:r>
            <w:proofErr w:type="spellEnd"/>
            <w:r w:rsidRPr="005A7875">
              <w:rPr>
                <w:sz w:val="28"/>
                <w:szCs w:val="28"/>
              </w:rPr>
              <w:t xml:space="preserve"> - Fabiś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5 - parter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1B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mgr Barbara Świerczek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4 -  parter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2A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mgr Anna </w:t>
            </w:r>
            <w:proofErr w:type="spellStart"/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Skotniczny</w:t>
            </w:r>
            <w:proofErr w:type="spellEnd"/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6 -  parter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2B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mgr Barbara Wasik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1 - 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3A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mgr Bernarda Tusz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2 - 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3B</w:t>
            </w:r>
          </w:p>
        </w:tc>
        <w:tc>
          <w:tcPr>
            <w:tcW w:w="3969" w:type="dxa"/>
          </w:tcPr>
          <w:p w:rsidR="004E058B" w:rsidRPr="005A7875" w:rsidRDefault="004E058B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mgr  Magdalena Zachwieja</w:t>
            </w:r>
          </w:p>
        </w:tc>
        <w:tc>
          <w:tcPr>
            <w:tcW w:w="3084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3 - 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stara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4A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</w:t>
            </w:r>
            <w:r w:rsidR="004E058B" w:rsidRPr="005A7875">
              <w:rPr>
                <w:sz w:val="28"/>
                <w:szCs w:val="28"/>
              </w:rPr>
              <w:t xml:space="preserve">gr Joanna </w:t>
            </w:r>
            <w:proofErr w:type="spellStart"/>
            <w:r w:rsidR="004E058B" w:rsidRPr="005A7875">
              <w:rPr>
                <w:sz w:val="28"/>
                <w:szCs w:val="28"/>
              </w:rPr>
              <w:t>Skotniczna</w:t>
            </w:r>
            <w:proofErr w:type="spellEnd"/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9 -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4B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</w:t>
            </w:r>
            <w:r w:rsidR="004E058B" w:rsidRPr="005A7875">
              <w:rPr>
                <w:sz w:val="28"/>
                <w:szCs w:val="28"/>
              </w:rPr>
              <w:t>gr Joanna Żak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5 -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5A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</w:t>
            </w:r>
            <w:r w:rsidR="004E058B" w:rsidRPr="005A7875">
              <w:rPr>
                <w:sz w:val="28"/>
                <w:szCs w:val="28"/>
              </w:rPr>
              <w:t xml:space="preserve">gr Agnieszka Maciejowska – </w:t>
            </w:r>
            <w:proofErr w:type="spellStart"/>
            <w:r w:rsidR="004E058B" w:rsidRPr="005A7875">
              <w:rPr>
                <w:sz w:val="28"/>
                <w:szCs w:val="28"/>
              </w:rPr>
              <w:t>Łagan</w:t>
            </w:r>
            <w:proofErr w:type="spellEnd"/>
          </w:p>
        </w:tc>
        <w:tc>
          <w:tcPr>
            <w:tcW w:w="3084" w:type="dxa"/>
          </w:tcPr>
          <w:p w:rsidR="004E058B" w:rsidRPr="005A7875" w:rsidRDefault="00A87692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sala nr 1</w:t>
            </w:r>
            <w:r w:rsidR="005A7875"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 - </w:t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piętro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5B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mgr Ewa Moskal – </w:t>
            </w:r>
            <w:proofErr w:type="spellStart"/>
            <w:r w:rsidRPr="005A7875">
              <w:rPr>
                <w:sz w:val="28"/>
                <w:szCs w:val="28"/>
              </w:rPr>
              <w:t>Ziarkowska</w:t>
            </w:r>
            <w:proofErr w:type="spellEnd"/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sala nr 7 – parter </w:t>
            </w:r>
            <w:r w:rsidR="005A34C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nowa</w:t>
            </w:r>
            <w:r w:rsidRPr="005A7875">
              <w:rPr>
                <w:sz w:val="28"/>
                <w:szCs w:val="28"/>
              </w:rPr>
              <w:t xml:space="preserve">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6A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mgr Aneta Karcz – </w:t>
            </w:r>
            <w:proofErr w:type="spellStart"/>
            <w:r w:rsidRPr="005A7875">
              <w:rPr>
                <w:sz w:val="28"/>
                <w:szCs w:val="28"/>
              </w:rPr>
              <w:t>Padula</w:t>
            </w:r>
            <w:proofErr w:type="spellEnd"/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2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–</w:t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6B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mgr Katarzyna Ciepiela – Zborowska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sala nr 1 – parter </w:t>
            </w:r>
            <w:r w:rsidR="005A34C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nowa</w:t>
            </w:r>
            <w:r w:rsidRPr="005A7875">
              <w:rPr>
                <w:sz w:val="28"/>
                <w:szCs w:val="28"/>
              </w:rPr>
              <w:t xml:space="preserve">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7A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mgr Edyta Kania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sala nr 2 – parter </w:t>
            </w:r>
            <w:r w:rsidR="005A34C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nowa</w:t>
            </w:r>
            <w:r w:rsidRPr="005A7875">
              <w:rPr>
                <w:sz w:val="28"/>
                <w:szCs w:val="28"/>
              </w:rPr>
              <w:t xml:space="preserve">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7B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mgr Karolina Masłowska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3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t>–</w:t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 piętro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 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8A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Anna Walczak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8 -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8B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mgr Krzysztof Prochowski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rFonts w:eastAsia="Times New Roman"/>
                <w:sz w:val="28"/>
                <w:szCs w:val="28"/>
                <w:lang w:eastAsia="pl-PL"/>
              </w:rPr>
              <w:t xml:space="preserve">sala nr 7 - piętro </w:t>
            </w:r>
            <w:r w:rsidR="005A34C0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5A7875">
              <w:rPr>
                <w:rFonts w:eastAsia="Times New Roman"/>
                <w:sz w:val="28"/>
                <w:szCs w:val="28"/>
                <w:lang w:eastAsia="pl-PL"/>
              </w:rPr>
              <w:t>nowa  szkoła</w:t>
            </w:r>
          </w:p>
        </w:tc>
      </w:tr>
      <w:tr w:rsidR="004E058B" w:rsidRPr="005A7875" w:rsidTr="004E058B">
        <w:tc>
          <w:tcPr>
            <w:tcW w:w="1781" w:type="dxa"/>
          </w:tcPr>
          <w:p w:rsidR="004E058B" w:rsidRPr="005A7875" w:rsidRDefault="004E058B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8C</w:t>
            </w:r>
          </w:p>
        </w:tc>
        <w:tc>
          <w:tcPr>
            <w:tcW w:w="3969" w:type="dxa"/>
          </w:tcPr>
          <w:p w:rsidR="004E058B" w:rsidRPr="005A7875" w:rsidRDefault="005A7875" w:rsidP="005A34C0">
            <w:pPr>
              <w:ind w:left="0" w:firstLine="0"/>
              <w:jc w:val="left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>mgr inż. Anna Łukasik</w:t>
            </w:r>
          </w:p>
        </w:tc>
        <w:tc>
          <w:tcPr>
            <w:tcW w:w="3084" w:type="dxa"/>
          </w:tcPr>
          <w:p w:rsidR="004E058B" w:rsidRPr="005A7875" w:rsidRDefault="005A7875" w:rsidP="005A34C0">
            <w:pPr>
              <w:ind w:left="0" w:firstLine="0"/>
              <w:jc w:val="center"/>
              <w:rPr>
                <w:sz w:val="28"/>
                <w:szCs w:val="28"/>
              </w:rPr>
            </w:pPr>
            <w:r w:rsidRPr="005A7875">
              <w:rPr>
                <w:sz w:val="28"/>
                <w:szCs w:val="28"/>
              </w:rPr>
              <w:t xml:space="preserve">sala nr 6 – parter </w:t>
            </w:r>
            <w:r w:rsidR="005A34C0">
              <w:rPr>
                <w:sz w:val="28"/>
                <w:szCs w:val="28"/>
              </w:rPr>
              <w:br/>
              <w:t>nowa</w:t>
            </w:r>
            <w:r w:rsidRPr="005A7875">
              <w:rPr>
                <w:sz w:val="28"/>
                <w:szCs w:val="28"/>
              </w:rPr>
              <w:t xml:space="preserve"> szkoła</w:t>
            </w:r>
          </w:p>
        </w:tc>
      </w:tr>
    </w:tbl>
    <w:p w:rsidR="004E058B" w:rsidRPr="005A7875" w:rsidRDefault="004E058B" w:rsidP="005A34C0">
      <w:pPr>
        <w:jc w:val="center"/>
        <w:rPr>
          <w:sz w:val="28"/>
          <w:szCs w:val="28"/>
        </w:rPr>
      </w:pPr>
    </w:p>
    <w:sectPr w:rsidR="004E058B" w:rsidRPr="005A7875" w:rsidSect="00AF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58B"/>
    <w:rsid w:val="004B0FF1"/>
    <w:rsid w:val="004E058B"/>
    <w:rsid w:val="005A34C0"/>
    <w:rsid w:val="005A7875"/>
    <w:rsid w:val="008D56D4"/>
    <w:rsid w:val="00A87692"/>
    <w:rsid w:val="00AF3CAE"/>
    <w:rsid w:val="00B95994"/>
    <w:rsid w:val="00E75350"/>
    <w:rsid w:val="00F8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00" w:afterAutospacing="1"/>
        <w:ind w:left="454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5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sptenczynek1@outlook.com</dc:creator>
  <cp:lastModifiedBy>sptenczynek1@outlook.com</cp:lastModifiedBy>
  <cp:revision>3</cp:revision>
  <dcterms:created xsi:type="dcterms:W3CDTF">2022-08-22T04:11:00Z</dcterms:created>
  <dcterms:modified xsi:type="dcterms:W3CDTF">2022-08-24T07:48:00Z</dcterms:modified>
</cp:coreProperties>
</file>